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2005B" w:rsidRDefault="00C963B5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062A16">
              <w:rPr>
                <w:sz w:val="28"/>
                <w:szCs w:val="28"/>
              </w:rPr>
              <w:t xml:space="preserve"> TRƯỜNG CAO ĐẲNG LÝ TỰ TRỌNG</w:t>
            </w:r>
          </w:p>
          <w:p w:rsidR="00062A16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42005B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</w:t>
            </w:r>
            <w:r w:rsidR="00062A16">
              <w:rPr>
                <w:b/>
              </w:rPr>
              <w:t xml:space="preserve"> </w:t>
            </w:r>
            <w:r w:rsidRPr="00391292">
              <w:rPr>
                <w:b/>
              </w:rPr>
              <w:t xml:space="preserve">: </w:t>
            </w:r>
            <w:r w:rsidR="00062A16">
              <w:rPr>
                <w:b/>
              </w:rPr>
              <w:t>CHI BỘ 1</w:t>
            </w:r>
          </w:p>
          <w:p w:rsidR="00062A16" w:rsidRPr="005E5AA0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C963B5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C31ACF" w:rsidP="00C31ACF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Thành phố Hồ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10 </w:t>
            </w:r>
            <w:r w:rsidR="0042005B" w:rsidRPr="009C1C16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p w:rsidR="005818CC" w:rsidRDefault="005818CC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</w:p>
    <w:tbl>
      <w:tblPr>
        <w:tblStyle w:val="TableGrid"/>
        <w:tblpPr w:leftFromText="180" w:rightFromText="180" w:vertAnchor="text" w:horzAnchor="margin" w:tblpXSpec="center" w:tblpY="156"/>
        <w:tblW w:w="15592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1D4015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1D4015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 w:rsidR="005818CC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="005818CC">
              <w:rPr>
                <w:spacing w:val="-8"/>
                <w:lang w:val="fr-FR"/>
              </w:rPr>
              <w:t> »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="005818CC">
              <w:rPr>
                <w:lang w:val="fr-FR"/>
              </w:rPr>
              <w:t> »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1D4015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AE4FCB" w:rsidRDefault="005818CC" w:rsidP="00B1100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Kim Thu Liễu</w:t>
            </w:r>
          </w:p>
        </w:tc>
        <w:tc>
          <w:tcPr>
            <w:tcW w:w="100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09</w:t>
            </w:r>
          </w:p>
        </w:tc>
        <w:tc>
          <w:tcPr>
            <w:tcW w:w="1136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 có</w:t>
            </w:r>
          </w:p>
        </w:tc>
        <w:tc>
          <w:tcPr>
            <w:tcW w:w="1132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B11239" w:rsidRDefault="00B11239" w:rsidP="00B1123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i/>
                <w:sz w:val="28"/>
                <w:szCs w:val="28"/>
              </w:rPr>
            </w:pPr>
            <w:r w:rsidRPr="00B11239">
              <w:rPr>
                <w:b/>
                <w:i/>
                <w:sz w:val="36"/>
                <w:szCs w:val="28"/>
              </w:rPr>
              <w:t>92</w:t>
            </w:r>
          </w:p>
        </w:tc>
        <w:tc>
          <w:tcPr>
            <w:tcW w:w="850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Xuất sắc</w:t>
            </w:r>
          </w:p>
        </w:tc>
      </w:tr>
      <w:tr w:rsidR="00825AE5" w:rsidTr="001D4015">
        <w:tc>
          <w:tcPr>
            <w:tcW w:w="567" w:type="dxa"/>
          </w:tcPr>
          <w:p w:rsidR="00825AE5" w:rsidRPr="00AE4FCB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5" w:type="dxa"/>
          </w:tcPr>
          <w:p w:rsidR="00825AE5" w:rsidRPr="00AE4FCB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Phạm Thị Thu Nga</w:t>
            </w:r>
          </w:p>
        </w:tc>
        <w:tc>
          <w:tcPr>
            <w:tcW w:w="1003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09</w:t>
            </w:r>
          </w:p>
        </w:tc>
        <w:tc>
          <w:tcPr>
            <w:tcW w:w="1136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 có</w:t>
            </w:r>
          </w:p>
        </w:tc>
        <w:tc>
          <w:tcPr>
            <w:tcW w:w="1132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1135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825AE5" w:rsidRPr="00B11239" w:rsidRDefault="00825AE5" w:rsidP="00825AE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i/>
                <w:sz w:val="28"/>
                <w:szCs w:val="28"/>
              </w:rPr>
            </w:pPr>
            <w:r w:rsidRPr="00B11239">
              <w:rPr>
                <w:b/>
                <w:i/>
                <w:sz w:val="36"/>
                <w:szCs w:val="28"/>
              </w:rPr>
              <w:t>92</w:t>
            </w:r>
          </w:p>
        </w:tc>
        <w:tc>
          <w:tcPr>
            <w:tcW w:w="850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Xuất sắc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062A16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lastRenderedPageBreak/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1F1" w:rsidRPr="00AB6634" w:rsidRDefault="008C31F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8C31F1" w:rsidRPr="00AB6634" w:rsidRDefault="008C31F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1F1" w:rsidRPr="00AB6634" w:rsidRDefault="008C31F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8C31F1" w:rsidRPr="00AB6634" w:rsidRDefault="008C31F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61B7F"/>
    <w:rsid w:val="00062A16"/>
    <w:rsid w:val="00082CDF"/>
    <w:rsid w:val="001B0EA9"/>
    <w:rsid w:val="001D4015"/>
    <w:rsid w:val="001F33F3"/>
    <w:rsid w:val="00257C64"/>
    <w:rsid w:val="00367EE9"/>
    <w:rsid w:val="00374CF3"/>
    <w:rsid w:val="00414C8D"/>
    <w:rsid w:val="0042005B"/>
    <w:rsid w:val="00432446"/>
    <w:rsid w:val="004B3F8D"/>
    <w:rsid w:val="004D0A6E"/>
    <w:rsid w:val="004F2A10"/>
    <w:rsid w:val="005818CC"/>
    <w:rsid w:val="005E5AA0"/>
    <w:rsid w:val="00655C8D"/>
    <w:rsid w:val="00687B4B"/>
    <w:rsid w:val="006A1105"/>
    <w:rsid w:val="006F34AB"/>
    <w:rsid w:val="00737BB1"/>
    <w:rsid w:val="007F20FC"/>
    <w:rsid w:val="00825AE5"/>
    <w:rsid w:val="00840A98"/>
    <w:rsid w:val="00893A79"/>
    <w:rsid w:val="008C31F1"/>
    <w:rsid w:val="008D1936"/>
    <w:rsid w:val="009539F6"/>
    <w:rsid w:val="009A1ACA"/>
    <w:rsid w:val="009A4254"/>
    <w:rsid w:val="009F3D44"/>
    <w:rsid w:val="00A012F3"/>
    <w:rsid w:val="00A16F22"/>
    <w:rsid w:val="00AA7F21"/>
    <w:rsid w:val="00AB6634"/>
    <w:rsid w:val="00B1100C"/>
    <w:rsid w:val="00B11239"/>
    <w:rsid w:val="00B46662"/>
    <w:rsid w:val="00B8536F"/>
    <w:rsid w:val="00C31ACF"/>
    <w:rsid w:val="00C44F25"/>
    <w:rsid w:val="00C51F6E"/>
    <w:rsid w:val="00C963B5"/>
    <w:rsid w:val="00C96FC1"/>
    <w:rsid w:val="00CF0BD8"/>
    <w:rsid w:val="00D5724E"/>
    <w:rsid w:val="00DF4B6F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36F3D-ACD8-442E-9649-64F8AA108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2</cp:revision>
  <cp:lastPrinted>2018-10-29T07:37:00Z</cp:lastPrinted>
  <dcterms:created xsi:type="dcterms:W3CDTF">2019-01-14T04:45:00Z</dcterms:created>
  <dcterms:modified xsi:type="dcterms:W3CDTF">2019-01-14T04:45:00Z</dcterms:modified>
</cp:coreProperties>
</file>